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751" w:rsidRPr="004C4E8C" w:rsidRDefault="009F4240" w:rsidP="00E45C6B">
      <w:pPr>
        <w:pStyle w:val="stbilgi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4E8C">
        <w:rPr>
          <w:rFonts w:ascii="Times New Roman" w:eastAsia="Calibri" w:hAnsi="Times New Roman" w:cs="Times New Roman"/>
          <w:b/>
          <w:sz w:val="24"/>
          <w:szCs w:val="24"/>
        </w:rPr>
        <w:t xml:space="preserve">EREĞLİ İLÇE MİLLİ EĞİTİM MÜDÜRLÜĞÜ TARAFINDAN DÜZENLENEN </w:t>
      </w:r>
      <w:r w:rsidR="00FF7BE6" w:rsidRPr="004C4E8C">
        <w:rPr>
          <w:rFonts w:ascii="Times New Roman" w:eastAsia="Calibri" w:hAnsi="Times New Roman" w:cs="Times New Roman"/>
          <w:b/>
          <w:sz w:val="24"/>
          <w:szCs w:val="24"/>
        </w:rPr>
        <w:t>İLKOKUL, ORTAOKUL</w:t>
      </w:r>
      <w:r w:rsidR="009A307A">
        <w:rPr>
          <w:rFonts w:ascii="Times New Roman" w:eastAsia="Calibri" w:hAnsi="Times New Roman" w:cs="Times New Roman"/>
          <w:b/>
          <w:sz w:val="24"/>
          <w:szCs w:val="24"/>
        </w:rPr>
        <w:t xml:space="preserve"> VE LİSE ÖĞRENCİLERİNE YÖNELİK “CUMHURİYET</w:t>
      </w:r>
      <w:r w:rsidR="00FF7BE6" w:rsidRPr="004C4E8C">
        <w:rPr>
          <w:rFonts w:ascii="Times New Roman" w:eastAsia="Calibri" w:hAnsi="Times New Roman" w:cs="Times New Roman"/>
          <w:b/>
          <w:sz w:val="24"/>
          <w:szCs w:val="24"/>
        </w:rPr>
        <w:t xml:space="preserve">” KONULU RESİM, ŞİİR VE KOMPOZİSYON </w:t>
      </w:r>
      <w:r w:rsidR="00A82851" w:rsidRPr="004C4E8C">
        <w:rPr>
          <w:rFonts w:ascii="Times New Roman" w:eastAsia="Calibri" w:hAnsi="Times New Roman" w:cs="Times New Roman"/>
          <w:b/>
          <w:sz w:val="24"/>
          <w:szCs w:val="24"/>
        </w:rPr>
        <w:t>YARIŞMA</w:t>
      </w:r>
      <w:r w:rsidR="00FF7BE6" w:rsidRPr="004C4E8C">
        <w:rPr>
          <w:rFonts w:ascii="Times New Roman" w:eastAsia="Calibri" w:hAnsi="Times New Roman" w:cs="Times New Roman"/>
          <w:b/>
          <w:sz w:val="24"/>
          <w:szCs w:val="24"/>
        </w:rPr>
        <w:t>SI</w:t>
      </w:r>
      <w:r w:rsidR="00A82851" w:rsidRPr="004C4E8C">
        <w:rPr>
          <w:rFonts w:ascii="Times New Roman" w:eastAsia="Calibri" w:hAnsi="Times New Roman" w:cs="Times New Roman"/>
          <w:b/>
          <w:sz w:val="24"/>
          <w:szCs w:val="24"/>
        </w:rPr>
        <w:t xml:space="preserve"> ŞARTNAMESİ</w:t>
      </w:r>
    </w:p>
    <w:p w:rsidR="008E1482" w:rsidRPr="004C4E8C" w:rsidRDefault="008D2B35" w:rsidP="008D2B35">
      <w:pPr>
        <w:pStyle w:val="stbilgi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C4E8C">
        <w:rPr>
          <w:rFonts w:ascii="Times New Roman" w:hAnsi="Times New Roman" w:cs="Times New Roman"/>
          <w:b/>
          <w:sz w:val="24"/>
          <w:szCs w:val="24"/>
        </w:rPr>
        <w:t xml:space="preserve">KONU: </w:t>
      </w:r>
      <w:r w:rsidR="00880394">
        <w:rPr>
          <w:rFonts w:ascii="Times New Roman" w:hAnsi="Times New Roman" w:cs="Times New Roman"/>
          <w:sz w:val="24"/>
          <w:szCs w:val="24"/>
        </w:rPr>
        <w:t>Atatürk</w:t>
      </w:r>
    </w:p>
    <w:p w:rsidR="008D2B35" w:rsidRPr="004C4E8C" w:rsidRDefault="008D2B35" w:rsidP="008D2B35">
      <w:pPr>
        <w:pStyle w:val="stbilgi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C4E8C">
        <w:rPr>
          <w:rFonts w:ascii="Times New Roman" w:hAnsi="Times New Roman" w:cs="Times New Roman"/>
          <w:b/>
          <w:sz w:val="24"/>
          <w:szCs w:val="24"/>
        </w:rPr>
        <w:t>TÜRÜ:</w:t>
      </w:r>
      <w:r w:rsidR="009F4240" w:rsidRPr="004C4E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5BF5" w:rsidRPr="004C4E8C">
        <w:rPr>
          <w:rFonts w:ascii="Times New Roman" w:hAnsi="Times New Roman" w:cs="Times New Roman"/>
          <w:sz w:val="24"/>
          <w:szCs w:val="24"/>
        </w:rPr>
        <w:t xml:space="preserve">Resim, </w:t>
      </w:r>
      <w:r w:rsidRPr="004C4E8C">
        <w:rPr>
          <w:rFonts w:ascii="Times New Roman" w:hAnsi="Times New Roman" w:cs="Times New Roman"/>
          <w:sz w:val="24"/>
          <w:szCs w:val="24"/>
        </w:rPr>
        <w:t>Şiir ve Kompozisyon</w:t>
      </w:r>
    </w:p>
    <w:p w:rsidR="008D2B35" w:rsidRPr="004C4E8C" w:rsidRDefault="008D2B35" w:rsidP="008D2B35">
      <w:pPr>
        <w:pStyle w:val="stbilgi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C4E8C">
        <w:rPr>
          <w:rFonts w:ascii="Times New Roman" w:hAnsi="Times New Roman" w:cs="Times New Roman"/>
          <w:b/>
          <w:sz w:val="24"/>
          <w:szCs w:val="24"/>
        </w:rPr>
        <w:t>AMAÇ:</w:t>
      </w:r>
      <w:r w:rsidR="008803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394" w:rsidRPr="006C01B6">
        <w:rPr>
          <w:rFonts w:ascii="Times New Roman" w:hAnsi="Times New Roman" w:cs="Times New Roman"/>
          <w:sz w:val="24"/>
          <w:szCs w:val="24"/>
        </w:rPr>
        <w:t>Atatürk’ ün</w:t>
      </w:r>
      <w:r w:rsidR="006C01B6" w:rsidRPr="006C01B6">
        <w:rPr>
          <w:rFonts w:ascii="Times New Roman" w:hAnsi="Times New Roman" w:cs="Times New Roman"/>
          <w:sz w:val="24"/>
          <w:szCs w:val="24"/>
        </w:rPr>
        <w:t xml:space="preserve"> ülkemizin düşman işgalinden kurtulmasında, devletimizin kuruluşunda ve modernleşmesinde gösterdiği üstün gayretlerin daha</w:t>
      </w:r>
      <w:r w:rsidR="006C01B6">
        <w:rPr>
          <w:rFonts w:ascii="Times New Roman" w:hAnsi="Times New Roman" w:cs="Times New Roman"/>
          <w:sz w:val="24"/>
          <w:szCs w:val="24"/>
        </w:rPr>
        <w:t xml:space="preserve"> iyi</w:t>
      </w:r>
      <w:r w:rsidR="006C01B6" w:rsidRPr="006C01B6">
        <w:rPr>
          <w:rFonts w:ascii="Times New Roman" w:hAnsi="Times New Roman" w:cs="Times New Roman"/>
          <w:sz w:val="24"/>
          <w:szCs w:val="24"/>
        </w:rPr>
        <w:t xml:space="preserve"> anlaşılmasını sağlamak.</w:t>
      </w:r>
    </w:p>
    <w:p w:rsidR="008D2B35" w:rsidRPr="004C4E8C" w:rsidRDefault="008D2B35" w:rsidP="008D2B35">
      <w:pPr>
        <w:pStyle w:val="stbilgi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C4E8C">
        <w:rPr>
          <w:rFonts w:ascii="Times New Roman" w:hAnsi="Times New Roman" w:cs="Times New Roman"/>
          <w:b/>
          <w:sz w:val="24"/>
          <w:szCs w:val="24"/>
        </w:rPr>
        <w:t>KAPSAM:</w:t>
      </w:r>
      <w:r w:rsidR="00207500" w:rsidRPr="004C4E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CEE" w:rsidRPr="004C4E8C">
        <w:rPr>
          <w:rFonts w:ascii="Times New Roman" w:hAnsi="Times New Roman" w:cs="Times New Roman"/>
          <w:sz w:val="24"/>
          <w:szCs w:val="24"/>
        </w:rPr>
        <w:t>Ereğli İlçe Milli Eğitim Müdürlüğüne bağlı tüm remi/özel</w:t>
      </w:r>
      <w:r w:rsidR="00EF5BF5" w:rsidRPr="004C4E8C">
        <w:rPr>
          <w:rFonts w:ascii="Times New Roman" w:hAnsi="Times New Roman" w:cs="Times New Roman"/>
          <w:sz w:val="24"/>
          <w:szCs w:val="24"/>
        </w:rPr>
        <w:t xml:space="preserve"> ilkokul, ortaokul ve liselerde</w:t>
      </w:r>
      <w:r w:rsidR="008C2CEE" w:rsidRPr="004C4E8C">
        <w:rPr>
          <w:rFonts w:ascii="Times New Roman" w:hAnsi="Times New Roman" w:cs="Times New Roman"/>
          <w:sz w:val="24"/>
          <w:szCs w:val="24"/>
        </w:rPr>
        <w:t xml:space="preserve"> öğrenim gören öğrenciler</w:t>
      </w:r>
    </w:p>
    <w:p w:rsidR="008D2B35" w:rsidRPr="004C4E8C" w:rsidRDefault="008D2B35" w:rsidP="008D2B35">
      <w:pPr>
        <w:pStyle w:val="stbilgi"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E8C">
        <w:rPr>
          <w:rFonts w:ascii="Times New Roman" w:hAnsi="Times New Roman" w:cs="Times New Roman"/>
          <w:b/>
          <w:sz w:val="24"/>
          <w:szCs w:val="24"/>
        </w:rPr>
        <w:t>KATEGORİLER:</w:t>
      </w:r>
    </w:p>
    <w:p w:rsidR="003144D7" w:rsidRPr="004C4E8C" w:rsidRDefault="00EF5BF5" w:rsidP="008D2B35">
      <w:pPr>
        <w:pStyle w:val="stbilgi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C4E8C">
        <w:rPr>
          <w:rFonts w:ascii="Times New Roman" w:hAnsi="Times New Roman" w:cs="Times New Roman"/>
          <w:sz w:val="24"/>
          <w:szCs w:val="24"/>
        </w:rPr>
        <w:t>İ</w:t>
      </w:r>
      <w:r w:rsidR="005F0E83" w:rsidRPr="004C4E8C">
        <w:rPr>
          <w:rFonts w:ascii="Times New Roman" w:hAnsi="Times New Roman" w:cs="Times New Roman"/>
          <w:sz w:val="24"/>
          <w:szCs w:val="24"/>
        </w:rPr>
        <w:t>lkokul öğrencileri için resim, o</w:t>
      </w:r>
      <w:r w:rsidRPr="004C4E8C">
        <w:rPr>
          <w:rFonts w:ascii="Times New Roman" w:hAnsi="Times New Roman" w:cs="Times New Roman"/>
          <w:sz w:val="24"/>
          <w:szCs w:val="24"/>
        </w:rPr>
        <w:t>rtaokul öğrencileri içi</w:t>
      </w:r>
      <w:r w:rsidR="00C77CB3">
        <w:rPr>
          <w:rFonts w:ascii="Times New Roman" w:hAnsi="Times New Roman" w:cs="Times New Roman"/>
          <w:sz w:val="24"/>
          <w:szCs w:val="24"/>
        </w:rPr>
        <w:t>n</w:t>
      </w:r>
      <w:r w:rsidRPr="004C4E8C">
        <w:rPr>
          <w:rFonts w:ascii="Times New Roman" w:hAnsi="Times New Roman" w:cs="Times New Roman"/>
          <w:sz w:val="24"/>
          <w:szCs w:val="24"/>
        </w:rPr>
        <w:t xml:space="preserve"> şiir</w:t>
      </w:r>
      <w:r w:rsidR="0047653C" w:rsidRPr="004C4E8C">
        <w:rPr>
          <w:rFonts w:ascii="Times New Roman" w:hAnsi="Times New Roman" w:cs="Times New Roman"/>
          <w:sz w:val="24"/>
          <w:szCs w:val="24"/>
        </w:rPr>
        <w:t>,</w:t>
      </w:r>
      <w:r w:rsidR="005F0E83" w:rsidRPr="004C4E8C">
        <w:rPr>
          <w:rFonts w:ascii="Times New Roman" w:hAnsi="Times New Roman" w:cs="Times New Roman"/>
          <w:sz w:val="24"/>
          <w:szCs w:val="24"/>
        </w:rPr>
        <w:t xml:space="preserve"> l</w:t>
      </w:r>
      <w:r w:rsidRPr="004C4E8C">
        <w:rPr>
          <w:rFonts w:ascii="Times New Roman" w:hAnsi="Times New Roman" w:cs="Times New Roman"/>
          <w:sz w:val="24"/>
          <w:szCs w:val="24"/>
        </w:rPr>
        <w:t>ise öğrencileri için kompozisyon</w:t>
      </w:r>
    </w:p>
    <w:p w:rsidR="008D2B35" w:rsidRPr="004C4E8C" w:rsidRDefault="008D2B35" w:rsidP="008D2B35">
      <w:pPr>
        <w:pStyle w:val="stbilgi"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E8C">
        <w:rPr>
          <w:rFonts w:ascii="Times New Roman" w:hAnsi="Times New Roman" w:cs="Times New Roman"/>
          <w:b/>
          <w:sz w:val="24"/>
          <w:szCs w:val="24"/>
        </w:rPr>
        <w:t>ÖDÜLLER:</w:t>
      </w:r>
    </w:p>
    <w:p w:rsidR="003144D7" w:rsidRPr="004C4E8C" w:rsidRDefault="00EF5BF5" w:rsidP="008D2B35">
      <w:pPr>
        <w:pStyle w:val="stbilgi"/>
        <w:spacing w:before="120"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4E8C">
        <w:rPr>
          <w:rFonts w:ascii="Times New Roman" w:hAnsi="Times New Roman" w:cs="Times New Roman"/>
          <w:sz w:val="24"/>
          <w:szCs w:val="24"/>
        </w:rPr>
        <w:t xml:space="preserve">Her </w:t>
      </w:r>
      <w:r w:rsidR="00E225B4" w:rsidRPr="004C4E8C">
        <w:rPr>
          <w:rFonts w:ascii="Times New Roman" w:hAnsi="Times New Roman" w:cs="Times New Roman"/>
          <w:sz w:val="24"/>
          <w:szCs w:val="24"/>
        </w:rPr>
        <w:t>üç kategorinin birincilerine 125’er TL, ikincilerine 100’er TL, üçüncülerine de 75</w:t>
      </w:r>
      <w:r w:rsidRPr="004C4E8C">
        <w:rPr>
          <w:rFonts w:ascii="Times New Roman" w:hAnsi="Times New Roman" w:cs="Times New Roman"/>
          <w:sz w:val="24"/>
          <w:szCs w:val="24"/>
        </w:rPr>
        <w:t xml:space="preserve">’şer TL değerinde kitap ve kırtasiye çeki </w:t>
      </w:r>
      <w:r w:rsidR="00C74B8B" w:rsidRPr="004C4E8C">
        <w:rPr>
          <w:rFonts w:ascii="Times New Roman" w:hAnsi="Times New Roman" w:cs="Times New Roman"/>
          <w:sz w:val="24"/>
          <w:szCs w:val="24"/>
        </w:rPr>
        <w:t>verilecektir.</w:t>
      </w:r>
    </w:p>
    <w:p w:rsidR="008D2B35" w:rsidRPr="004C4E8C" w:rsidRDefault="008D2B35" w:rsidP="008D2B35">
      <w:pPr>
        <w:pStyle w:val="stbilgi"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E8C">
        <w:rPr>
          <w:rFonts w:ascii="Times New Roman" w:hAnsi="Times New Roman" w:cs="Times New Roman"/>
          <w:b/>
          <w:sz w:val="24"/>
          <w:szCs w:val="24"/>
        </w:rPr>
        <w:t>KATILIM KOŞULLARI:</w:t>
      </w:r>
    </w:p>
    <w:p w:rsidR="005F0E83" w:rsidRPr="004C4E8C" w:rsidRDefault="005F0E83" w:rsidP="005F0E83">
      <w:pPr>
        <w:pStyle w:val="stbilgi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C4E8C">
        <w:rPr>
          <w:rFonts w:ascii="Times New Roman" w:hAnsi="Times New Roman" w:cs="Times New Roman"/>
          <w:sz w:val="24"/>
          <w:szCs w:val="24"/>
        </w:rPr>
        <w:t>Yarışmaya İlkokul öğrencileri resim kategorisinde, ortaokul öğrencileri şiir kategorisinde, lise öğrencileri de kompozisyon kategorisinde katılabilecektir.</w:t>
      </w:r>
    </w:p>
    <w:p w:rsidR="003060D5" w:rsidRPr="004C4E8C" w:rsidRDefault="003060D5" w:rsidP="008C2CEE">
      <w:pPr>
        <w:pStyle w:val="ListeParagraf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E8C">
        <w:rPr>
          <w:rFonts w:ascii="Times New Roman" w:hAnsi="Times New Roman" w:cs="Times New Roman"/>
          <w:sz w:val="24"/>
          <w:szCs w:val="24"/>
        </w:rPr>
        <w:t>Yarışmaya katılan eserlerde suç oluşturabilecek ve T.C. Anayasasına aykırı ifade ve görsellerin yer almamasına dikkat edilecektir.</w:t>
      </w:r>
    </w:p>
    <w:p w:rsidR="008C2CEE" w:rsidRPr="004C4E8C" w:rsidRDefault="008C2CEE" w:rsidP="008C2CEE">
      <w:pPr>
        <w:pStyle w:val="ListeParagraf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E8C">
        <w:rPr>
          <w:rFonts w:ascii="Times New Roman" w:hAnsi="Times New Roman" w:cs="Times New Roman"/>
          <w:sz w:val="24"/>
          <w:szCs w:val="24"/>
        </w:rPr>
        <w:t xml:space="preserve">Yarışmaya katılan eserler, öğrencilerin kendileri tarafından yapılmış “özgün” eserler olmalı, herhangi bir yerden alıntı yapılmamış olması gerekmektedir. </w:t>
      </w:r>
    </w:p>
    <w:p w:rsidR="008C2CEE" w:rsidRPr="004C4E8C" w:rsidRDefault="00994B06" w:rsidP="008C2CEE">
      <w:pPr>
        <w:pStyle w:val="ListeParagraf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E8C">
        <w:rPr>
          <w:rFonts w:ascii="Times New Roman" w:hAnsi="Times New Roman" w:cs="Times New Roman"/>
          <w:sz w:val="24"/>
          <w:szCs w:val="24"/>
        </w:rPr>
        <w:t>Eserlerin,</w:t>
      </w:r>
      <w:r w:rsidR="008C2CEE" w:rsidRPr="004C4E8C">
        <w:rPr>
          <w:rFonts w:ascii="Times New Roman" w:hAnsi="Times New Roman" w:cs="Times New Roman"/>
          <w:sz w:val="24"/>
          <w:szCs w:val="24"/>
        </w:rPr>
        <w:t xml:space="preserve"> Türkçe dilbilgisi kurallarına ve Türk Dil Kurumu İmla Kılavuzuna</w:t>
      </w:r>
      <w:r w:rsidRPr="004C4E8C">
        <w:rPr>
          <w:rFonts w:ascii="Times New Roman" w:hAnsi="Times New Roman" w:cs="Times New Roman"/>
          <w:sz w:val="24"/>
          <w:szCs w:val="24"/>
        </w:rPr>
        <w:t xml:space="preserve"> uygun olmasına dikkat edilecektir.</w:t>
      </w:r>
    </w:p>
    <w:p w:rsidR="008C2CEE" w:rsidRPr="004C4E8C" w:rsidRDefault="008C2CEE" w:rsidP="008C2CEE">
      <w:pPr>
        <w:pStyle w:val="ListeParagraf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E8C">
        <w:rPr>
          <w:rFonts w:ascii="Times New Roman" w:hAnsi="Times New Roman" w:cs="Times New Roman"/>
          <w:sz w:val="24"/>
          <w:szCs w:val="24"/>
        </w:rPr>
        <w:t xml:space="preserve">Eserler </w:t>
      </w:r>
      <w:r w:rsidR="00994B06" w:rsidRPr="004C4E8C">
        <w:rPr>
          <w:rFonts w:ascii="Times New Roman" w:hAnsi="Times New Roman" w:cs="Times New Roman"/>
          <w:sz w:val="24"/>
          <w:szCs w:val="24"/>
        </w:rPr>
        <w:t xml:space="preserve">dereceye girsin ya da girmesin iade edilmeyecektir. Eserlerin yayın hakkı Ereğli İlçe </w:t>
      </w:r>
      <w:r w:rsidR="00296BAE" w:rsidRPr="004C4E8C">
        <w:rPr>
          <w:rFonts w:ascii="Times New Roman" w:hAnsi="Times New Roman" w:cs="Times New Roman"/>
          <w:sz w:val="24"/>
          <w:szCs w:val="24"/>
        </w:rPr>
        <w:t>M</w:t>
      </w:r>
      <w:r w:rsidR="00994B06" w:rsidRPr="004C4E8C">
        <w:rPr>
          <w:rFonts w:ascii="Times New Roman" w:hAnsi="Times New Roman" w:cs="Times New Roman"/>
          <w:sz w:val="24"/>
          <w:szCs w:val="24"/>
        </w:rPr>
        <w:t>illi Eğitim Müdürlüğüne aittir. Eserlerin yayınlanması halinde telif ücreti ödenmeyecektir.</w:t>
      </w:r>
    </w:p>
    <w:p w:rsidR="00994B06" w:rsidRPr="004C4E8C" w:rsidRDefault="004213BF" w:rsidP="008C2CEE">
      <w:pPr>
        <w:pStyle w:val="ListeParagraf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E8C">
        <w:rPr>
          <w:rFonts w:ascii="Times New Roman" w:hAnsi="Times New Roman" w:cs="Times New Roman"/>
          <w:sz w:val="24"/>
          <w:szCs w:val="24"/>
        </w:rPr>
        <w:t>Şiir ve kompozisyon kategorisinde</w:t>
      </w:r>
      <w:r w:rsidR="0047653C" w:rsidRPr="004C4E8C">
        <w:rPr>
          <w:rFonts w:ascii="Times New Roman" w:hAnsi="Times New Roman" w:cs="Times New Roman"/>
          <w:sz w:val="24"/>
          <w:szCs w:val="24"/>
        </w:rPr>
        <w:t xml:space="preserve"> eserler </w:t>
      </w:r>
      <w:r w:rsidR="00994B06" w:rsidRPr="004C4E8C">
        <w:rPr>
          <w:rFonts w:ascii="Times New Roman" w:hAnsi="Times New Roman" w:cs="Times New Roman"/>
          <w:sz w:val="24"/>
          <w:szCs w:val="24"/>
        </w:rPr>
        <w:t xml:space="preserve">A4 </w:t>
      </w:r>
      <w:r w:rsidR="00C54854" w:rsidRPr="004C4E8C">
        <w:rPr>
          <w:rFonts w:ascii="Times New Roman" w:hAnsi="Times New Roman" w:cs="Times New Roman"/>
          <w:sz w:val="24"/>
          <w:szCs w:val="24"/>
        </w:rPr>
        <w:t xml:space="preserve">kâğıdına 12 punto büyüklükte, </w:t>
      </w:r>
      <w:r w:rsidR="00994B06" w:rsidRPr="004C4E8C">
        <w:rPr>
          <w:rFonts w:ascii="Times New Roman" w:hAnsi="Times New Roman" w:cs="Times New Roman"/>
          <w:sz w:val="24"/>
          <w:szCs w:val="24"/>
        </w:rPr>
        <w:t xml:space="preserve">Times New Roman yazı stili ile bilgisayarda veya okunaklı bir şekilde elle </w:t>
      </w:r>
      <w:r w:rsidR="00B55BA9" w:rsidRPr="004C4E8C">
        <w:rPr>
          <w:rFonts w:ascii="Times New Roman" w:hAnsi="Times New Roman" w:cs="Times New Roman"/>
          <w:sz w:val="24"/>
          <w:szCs w:val="24"/>
        </w:rPr>
        <w:t xml:space="preserve">(en fazla üç sayfa olacak şekilde) </w:t>
      </w:r>
      <w:r w:rsidR="005F0E83" w:rsidRPr="004C4E8C">
        <w:rPr>
          <w:rFonts w:ascii="Times New Roman" w:hAnsi="Times New Roman" w:cs="Times New Roman"/>
          <w:sz w:val="24"/>
          <w:szCs w:val="24"/>
        </w:rPr>
        <w:t xml:space="preserve">yazılacaktır. </w:t>
      </w:r>
      <w:r w:rsidR="006739C6" w:rsidRPr="004C4E8C">
        <w:rPr>
          <w:rFonts w:ascii="Times New Roman" w:hAnsi="Times New Roman" w:cs="Times New Roman"/>
          <w:sz w:val="24"/>
          <w:szCs w:val="24"/>
        </w:rPr>
        <w:t>Kâğıtların</w:t>
      </w:r>
      <w:r w:rsidR="00994B06" w:rsidRPr="004C4E8C">
        <w:rPr>
          <w:rFonts w:ascii="Times New Roman" w:hAnsi="Times New Roman" w:cs="Times New Roman"/>
          <w:sz w:val="24"/>
          <w:szCs w:val="24"/>
        </w:rPr>
        <w:t xml:space="preserve"> yalnızca</w:t>
      </w:r>
      <w:r w:rsidR="00507097" w:rsidRPr="004C4E8C">
        <w:rPr>
          <w:rFonts w:ascii="Times New Roman" w:hAnsi="Times New Roman" w:cs="Times New Roman"/>
          <w:sz w:val="24"/>
          <w:szCs w:val="24"/>
        </w:rPr>
        <w:t xml:space="preserve"> bir yüzü kullanılacak olup el</w:t>
      </w:r>
      <w:r w:rsidR="00994B06" w:rsidRPr="004C4E8C">
        <w:rPr>
          <w:rFonts w:ascii="Times New Roman" w:hAnsi="Times New Roman" w:cs="Times New Roman"/>
          <w:sz w:val="24"/>
          <w:szCs w:val="24"/>
        </w:rPr>
        <w:t xml:space="preserve"> yazısı ile yazılması halinde mavi mürekkepli kalem kullanılacaktır.</w:t>
      </w:r>
    </w:p>
    <w:p w:rsidR="005F0E83" w:rsidRPr="004C4E8C" w:rsidRDefault="005F0E83" w:rsidP="005F0E83">
      <w:pPr>
        <w:pStyle w:val="ListeParagraf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E8C">
        <w:rPr>
          <w:rFonts w:ascii="Times New Roman" w:hAnsi="Times New Roman" w:cs="Times New Roman"/>
          <w:sz w:val="24"/>
          <w:szCs w:val="24"/>
        </w:rPr>
        <w:t>Şiir ve kompozisyon kategorisinde k</w:t>
      </w:r>
      <w:r w:rsidR="006739C6" w:rsidRPr="004C4E8C">
        <w:rPr>
          <w:rFonts w:ascii="Times New Roman" w:hAnsi="Times New Roman" w:cs="Times New Roman"/>
          <w:sz w:val="24"/>
          <w:szCs w:val="24"/>
        </w:rPr>
        <w:t>âğıdın-birden fazla kâğıt kullanılması halinde en sondaki kâğıdın-arka yüzüne zarf içerisinde öğrencinin adı soyadı, okulu, sınıfı, numarası yazılacaktır. Bilgi eksiği olan eserler değerlendirmeye alınmayacaktır.</w:t>
      </w:r>
    </w:p>
    <w:p w:rsidR="0047653C" w:rsidRPr="004C4E8C" w:rsidRDefault="003060D5" w:rsidP="0047653C">
      <w:pPr>
        <w:pStyle w:val="ListeParagraf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E8C">
        <w:rPr>
          <w:rFonts w:ascii="Times New Roman" w:hAnsi="Times New Roman" w:cs="Times New Roman"/>
          <w:sz w:val="24"/>
          <w:szCs w:val="24"/>
        </w:rPr>
        <w:t>Resimlerin ön yüzüne kesinlikle hiçbir bilgi yazılmayacaktır. Resimlerin arka yüzüne öğrencinin adı-soyadı, doğum tarihi, okulu, sınıfı-numarası yazılacaktır.</w:t>
      </w:r>
    </w:p>
    <w:p w:rsidR="00C54854" w:rsidRPr="004C4E8C" w:rsidRDefault="005F0E83" w:rsidP="0047653C">
      <w:pPr>
        <w:pStyle w:val="ListeParagraf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E8C">
        <w:rPr>
          <w:rFonts w:ascii="Times New Roman" w:hAnsi="Times New Roman" w:cs="Times New Roman"/>
          <w:sz w:val="24"/>
          <w:szCs w:val="24"/>
        </w:rPr>
        <w:t xml:space="preserve">Resimler paspartulu olacaktır. </w:t>
      </w:r>
    </w:p>
    <w:p w:rsidR="005F0E83" w:rsidRPr="004C4E8C" w:rsidRDefault="005F0E83" w:rsidP="0047653C">
      <w:pPr>
        <w:pStyle w:val="ListeParagraf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E8C">
        <w:rPr>
          <w:rFonts w:ascii="Times New Roman" w:hAnsi="Times New Roman" w:cs="Times New Roman"/>
          <w:sz w:val="24"/>
          <w:szCs w:val="24"/>
        </w:rPr>
        <w:t>Kullanılacak resim kâğıdının boyutu 25-35 cm olmalıdır.</w:t>
      </w:r>
    </w:p>
    <w:p w:rsidR="0047653C" w:rsidRPr="004C4E8C" w:rsidRDefault="0047653C" w:rsidP="0047653C">
      <w:pPr>
        <w:pStyle w:val="ListeParagraf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E8C">
        <w:rPr>
          <w:rFonts w:ascii="Times New Roman" w:hAnsi="Times New Roman" w:cs="Times New Roman"/>
          <w:sz w:val="24"/>
          <w:szCs w:val="24"/>
        </w:rPr>
        <w:t>Resimlerin boyama tekniği serbesttir, her türlü boya malzemesi kullanılabilecektir ancak fotokopi ve yapıştırma mozaik yöntemiyle hazırlanan resimler ile bilgisayar ortamında hazırlanan resimler kabul edilmeyecektir.</w:t>
      </w:r>
    </w:p>
    <w:p w:rsidR="004C4E8C" w:rsidRPr="004C4E8C" w:rsidRDefault="008D2B35" w:rsidP="008D2B35">
      <w:pPr>
        <w:pStyle w:val="stbilgi"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E8C">
        <w:rPr>
          <w:rFonts w:ascii="Times New Roman" w:hAnsi="Times New Roman" w:cs="Times New Roman"/>
          <w:b/>
          <w:sz w:val="24"/>
          <w:szCs w:val="24"/>
        </w:rPr>
        <w:t>YARIŞMA TAKVİMİ:</w:t>
      </w:r>
    </w:p>
    <w:p w:rsidR="006739C6" w:rsidRPr="00931353" w:rsidRDefault="006739C6" w:rsidP="006739C6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E8C">
        <w:rPr>
          <w:rFonts w:ascii="Times New Roman" w:hAnsi="Times New Roman" w:cs="Times New Roman"/>
          <w:sz w:val="24"/>
          <w:szCs w:val="24"/>
        </w:rPr>
        <w:t xml:space="preserve">Yarışmanın İlçe Milli Eğitim Müdürlüğü tarafından okullara </w:t>
      </w:r>
      <w:r w:rsidR="00E225B4" w:rsidRPr="004C4E8C">
        <w:rPr>
          <w:rFonts w:ascii="Times New Roman" w:hAnsi="Times New Roman" w:cs="Times New Roman"/>
          <w:sz w:val="24"/>
          <w:szCs w:val="24"/>
        </w:rPr>
        <w:t xml:space="preserve">duyurulması: </w:t>
      </w:r>
      <w:r w:rsidR="005D7793">
        <w:rPr>
          <w:rFonts w:ascii="Times New Roman" w:hAnsi="Times New Roman" w:cs="Times New Roman"/>
          <w:b/>
          <w:sz w:val="24"/>
          <w:szCs w:val="24"/>
        </w:rPr>
        <w:t>15 Ekim</w:t>
      </w:r>
      <w:r w:rsidR="00E225B4" w:rsidRPr="0093135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D7793">
        <w:rPr>
          <w:rFonts w:ascii="Times New Roman" w:hAnsi="Times New Roman" w:cs="Times New Roman"/>
          <w:b/>
          <w:sz w:val="24"/>
          <w:szCs w:val="24"/>
        </w:rPr>
        <w:t>8</w:t>
      </w:r>
    </w:p>
    <w:p w:rsidR="0092601E" w:rsidRPr="0092601E" w:rsidRDefault="00131B24" w:rsidP="0092601E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E8C">
        <w:rPr>
          <w:rFonts w:ascii="Times New Roman" w:hAnsi="Times New Roman" w:cs="Times New Roman"/>
          <w:sz w:val="24"/>
          <w:szCs w:val="24"/>
        </w:rPr>
        <w:t>Okullarda b</w:t>
      </w:r>
      <w:r w:rsidR="00807164" w:rsidRPr="004C4E8C">
        <w:rPr>
          <w:rFonts w:ascii="Times New Roman" w:hAnsi="Times New Roman" w:cs="Times New Roman"/>
          <w:sz w:val="24"/>
          <w:szCs w:val="24"/>
        </w:rPr>
        <w:t xml:space="preserve">irinci olan eserlerin </w:t>
      </w:r>
      <w:r w:rsidR="00A75D8D" w:rsidRPr="004C4E8C">
        <w:rPr>
          <w:rFonts w:ascii="Times New Roman" w:hAnsi="Times New Roman" w:cs="Times New Roman"/>
          <w:sz w:val="24"/>
          <w:szCs w:val="24"/>
        </w:rPr>
        <w:t xml:space="preserve">İlçe </w:t>
      </w:r>
      <w:r w:rsidR="00807164" w:rsidRPr="004C4E8C">
        <w:rPr>
          <w:rFonts w:ascii="Times New Roman" w:hAnsi="Times New Roman" w:cs="Times New Roman"/>
          <w:sz w:val="24"/>
          <w:szCs w:val="24"/>
        </w:rPr>
        <w:t>Milli E</w:t>
      </w:r>
      <w:r w:rsidR="00BD3060" w:rsidRPr="004C4E8C">
        <w:rPr>
          <w:rFonts w:ascii="Times New Roman" w:hAnsi="Times New Roman" w:cs="Times New Roman"/>
          <w:sz w:val="24"/>
          <w:szCs w:val="24"/>
        </w:rPr>
        <w:t>ğitim</w:t>
      </w:r>
      <w:r w:rsidR="00A75D8D" w:rsidRPr="004C4E8C">
        <w:rPr>
          <w:rFonts w:ascii="Times New Roman" w:hAnsi="Times New Roman" w:cs="Times New Roman"/>
          <w:sz w:val="24"/>
          <w:szCs w:val="24"/>
        </w:rPr>
        <w:t xml:space="preserve"> </w:t>
      </w:r>
      <w:r w:rsidR="004213BF" w:rsidRPr="004C4E8C">
        <w:rPr>
          <w:rFonts w:ascii="Times New Roman" w:hAnsi="Times New Roman" w:cs="Times New Roman"/>
          <w:sz w:val="24"/>
          <w:szCs w:val="24"/>
        </w:rPr>
        <w:t xml:space="preserve">Müdürlüğüne gönderilmesi </w:t>
      </w:r>
      <w:r w:rsidR="005D7793">
        <w:rPr>
          <w:rFonts w:ascii="Times New Roman" w:hAnsi="Times New Roman" w:cs="Times New Roman"/>
          <w:b/>
          <w:sz w:val="24"/>
          <w:szCs w:val="24"/>
        </w:rPr>
        <w:t>2</w:t>
      </w:r>
      <w:r w:rsidR="00E225B4" w:rsidRPr="009313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01E">
        <w:rPr>
          <w:rFonts w:ascii="Times New Roman" w:hAnsi="Times New Roman" w:cs="Times New Roman"/>
          <w:b/>
          <w:sz w:val="24"/>
          <w:szCs w:val="24"/>
        </w:rPr>
        <w:t>Kasım 2018</w:t>
      </w:r>
      <w:bookmarkStart w:id="0" w:name="_GoBack"/>
      <w:bookmarkEnd w:id="0"/>
    </w:p>
    <w:sectPr w:rsidR="0092601E" w:rsidRPr="0092601E" w:rsidSect="0092601E">
      <w:headerReference w:type="default" r:id="rId9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270" w:rsidRDefault="00934270" w:rsidP="00532099">
      <w:pPr>
        <w:spacing w:after="0" w:line="240" w:lineRule="auto"/>
      </w:pPr>
      <w:r>
        <w:separator/>
      </w:r>
    </w:p>
  </w:endnote>
  <w:endnote w:type="continuationSeparator" w:id="0">
    <w:p w:rsidR="00934270" w:rsidRDefault="00934270" w:rsidP="005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270" w:rsidRDefault="00934270" w:rsidP="00532099">
      <w:pPr>
        <w:spacing w:after="0" w:line="240" w:lineRule="auto"/>
      </w:pPr>
      <w:r>
        <w:separator/>
      </w:r>
    </w:p>
  </w:footnote>
  <w:footnote w:type="continuationSeparator" w:id="0">
    <w:p w:rsidR="00934270" w:rsidRDefault="00934270" w:rsidP="00532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099" w:rsidRPr="00532099" w:rsidRDefault="00532099" w:rsidP="00532099">
    <w:pPr>
      <w:pStyle w:val="stbilgi"/>
      <w:rPr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2234"/>
    <w:multiLevelType w:val="hybridMultilevel"/>
    <w:tmpl w:val="C87E29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56E25"/>
    <w:multiLevelType w:val="hybridMultilevel"/>
    <w:tmpl w:val="AE36D4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7320F"/>
    <w:multiLevelType w:val="hybridMultilevel"/>
    <w:tmpl w:val="194CD3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2BF"/>
    <w:rsid w:val="00070230"/>
    <w:rsid w:val="000A3BDE"/>
    <w:rsid w:val="000A72E2"/>
    <w:rsid w:val="000B4CA2"/>
    <w:rsid w:val="00131B24"/>
    <w:rsid w:val="00137595"/>
    <w:rsid w:val="00164072"/>
    <w:rsid w:val="0019385A"/>
    <w:rsid w:val="001D79C9"/>
    <w:rsid w:val="001E750A"/>
    <w:rsid w:val="00207500"/>
    <w:rsid w:val="00240779"/>
    <w:rsid w:val="002429BE"/>
    <w:rsid w:val="00296BAE"/>
    <w:rsid w:val="002A5BC7"/>
    <w:rsid w:val="002C6DC2"/>
    <w:rsid w:val="003060D5"/>
    <w:rsid w:val="0030709E"/>
    <w:rsid w:val="003144D7"/>
    <w:rsid w:val="0032180D"/>
    <w:rsid w:val="003245A4"/>
    <w:rsid w:val="00335494"/>
    <w:rsid w:val="00356410"/>
    <w:rsid w:val="00362B23"/>
    <w:rsid w:val="003B2889"/>
    <w:rsid w:val="003B3D42"/>
    <w:rsid w:val="003B5428"/>
    <w:rsid w:val="003F65BA"/>
    <w:rsid w:val="004075EF"/>
    <w:rsid w:val="00414FE5"/>
    <w:rsid w:val="004213BF"/>
    <w:rsid w:val="004259A1"/>
    <w:rsid w:val="004333F2"/>
    <w:rsid w:val="00436DAC"/>
    <w:rsid w:val="004458BE"/>
    <w:rsid w:val="00451F5E"/>
    <w:rsid w:val="0046446A"/>
    <w:rsid w:val="00471016"/>
    <w:rsid w:val="00475D90"/>
    <w:rsid w:val="0047653C"/>
    <w:rsid w:val="0047780A"/>
    <w:rsid w:val="004800AD"/>
    <w:rsid w:val="004A11B7"/>
    <w:rsid w:val="004C4E8C"/>
    <w:rsid w:val="004F79D9"/>
    <w:rsid w:val="00507097"/>
    <w:rsid w:val="00514364"/>
    <w:rsid w:val="00532099"/>
    <w:rsid w:val="00536776"/>
    <w:rsid w:val="005401AA"/>
    <w:rsid w:val="0054565E"/>
    <w:rsid w:val="00554B14"/>
    <w:rsid w:val="00561997"/>
    <w:rsid w:val="00583600"/>
    <w:rsid w:val="00586D36"/>
    <w:rsid w:val="005A2648"/>
    <w:rsid w:val="005D54FB"/>
    <w:rsid w:val="005D7793"/>
    <w:rsid w:val="005F0E83"/>
    <w:rsid w:val="006468E0"/>
    <w:rsid w:val="006505DC"/>
    <w:rsid w:val="00653D9F"/>
    <w:rsid w:val="006739C6"/>
    <w:rsid w:val="00696B4E"/>
    <w:rsid w:val="00696E2B"/>
    <w:rsid w:val="006B3BBB"/>
    <w:rsid w:val="006C01B6"/>
    <w:rsid w:val="006C29F7"/>
    <w:rsid w:val="006E4563"/>
    <w:rsid w:val="006F4B0B"/>
    <w:rsid w:val="0070052C"/>
    <w:rsid w:val="0074543F"/>
    <w:rsid w:val="007650E9"/>
    <w:rsid w:val="007A0D23"/>
    <w:rsid w:val="007A1166"/>
    <w:rsid w:val="007B0608"/>
    <w:rsid w:val="007B1161"/>
    <w:rsid w:val="007C0DF5"/>
    <w:rsid w:val="007C15BD"/>
    <w:rsid w:val="007D6142"/>
    <w:rsid w:val="007E5369"/>
    <w:rsid w:val="00807164"/>
    <w:rsid w:val="00840F34"/>
    <w:rsid w:val="00880394"/>
    <w:rsid w:val="008C2CEE"/>
    <w:rsid w:val="008C318A"/>
    <w:rsid w:val="008D2B35"/>
    <w:rsid w:val="008E1482"/>
    <w:rsid w:val="00911D96"/>
    <w:rsid w:val="00911FBE"/>
    <w:rsid w:val="0091554F"/>
    <w:rsid w:val="00923177"/>
    <w:rsid w:val="0092601E"/>
    <w:rsid w:val="00931353"/>
    <w:rsid w:val="00934270"/>
    <w:rsid w:val="00935C87"/>
    <w:rsid w:val="00936488"/>
    <w:rsid w:val="00937751"/>
    <w:rsid w:val="00966A95"/>
    <w:rsid w:val="00971385"/>
    <w:rsid w:val="00973147"/>
    <w:rsid w:val="00994B06"/>
    <w:rsid w:val="00996241"/>
    <w:rsid w:val="009A307A"/>
    <w:rsid w:val="009C5431"/>
    <w:rsid w:val="009F4240"/>
    <w:rsid w:val="00A00E0D"/>
    <w:rsid w:val="00A41CE0"/>
    <w:rsid w:val="00A46D7F"/>
    <w:rsid w:val="00A5225A"/>
    <w:rsid w:val="00A61D04"/>
    <w:rsid w:val="00A75D8D"/>
    <w:rsid w:val="00A81759"/>
    <w:rsid w:val="00A82851"/>
    <w:rsid w:val="00AD2D93"/>
    <w:rsid w:val="00AF5D59"/>
    <w:rsid w:val="00B05223"/>
    <w:rsid w:val="00B06339"/>
    <w:rsid w:val="00B24243"/>
    <w:rsid w:val="00B44811"/>
    <w:rsid w:val="00B55BA9"/>
    <w:rsid w:val="00BC61C7"/>
    <w:rsid w:val="00BD3060"/>
    <w:rsid w:val="00BD6DAE"/>
    <w:rsid w:val="00C0708D"/>
    <w:rsid w:val="00C3307C"/>
    <w:rsid w:val="00C51EE9"/>
    <w:rsid w:val="00C54854"/>
    <w:rsid w:val="00C604EA"/>
    <w:rsid w:val="00C74B8B"/>
    <w:rsid w:val="00C77CB3"/>
    <w:rsid w:val="00CD6C67"/>
    <w:rsid w:val="00CE7C1C"/>
    <w:rsid w:val="00D112BF"/>
    <w:rsid w:val="00D113AD"/>
    <w:rsid w:val="00D538D5"/>
    <w:rsid w:val="00D8619B"/>
    <w:rsid w:val="00D865A6"/>
    <w:rsid w:val="00D9112D"/>
    <w:rsid w:val="00DD04F9"/>
    <w:rsid w:val="00DE5C1B"/>
    <w:rsid w:val="00E225B4"/>
    <w:rsid w:val="00E24BD3"/>
    <w:rsid w:val="00E45C6B"/>
    <w:rsid w:val="00E66181"/>
    <w:rsid w:val="00EA28D6"/>
    <w:rsid w:val="00EF5BF5"/>
    <w:rsid w:val="00F05478"/>
    <w:rsid w:val="00F21768"/>
    <w:rsid w:val="00F45F05"/>
    <w:rsid w:val="00F90694"/>
    <w:rsid w:val="00FE28C2"/>
    <w:rsid w:val="00FE2FD2"/>
    <w:rsid w:val="00FF7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6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32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32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2099"/>
  </w:style>
  <w:style w:type="paragraph" w:styleId="Altbilgi">
    <w:name w:val="footer"/>
    <w:basedOn w:val="Normal"/>
    <w:link w:val="AltbilgiChar"/>
    <w:uiPriority w:val="99"/>
    <w:unhideWhenUsed/>
    <w:rsid w:val="00532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2099"/>
  </w:style>
  <w:style w:type="character" w:styleId="Kpr">
    <w:name w:val="Hyperlink"/>
    <w:basedOn w:val="VarsaylanParagrafYazTipi"/>
    <w:uiPriority w:val="99"/>
    <w:unhideWhenUsed/>
    <w:rsid w:val="008E1482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A5225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B3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B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6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32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32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2099"/>
  </w:style>
  <w:style w:type="paragraph" w:styleId="Altbilgi">
    <w:name w:val="footer"/>
    <w:basedOn w:val="Normal"/>
    <w:link w:val="AltbilgiChar"/>
    <w:uiPriority w:val="99"/>
    <w:unhideWhenUsed/>
    <w:rsid w:val="00532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2099"/>
  </w:style>
  <w:style w:type="character" w:styleId="Kpr">
    <w:name w:val="Hyperlink"/>
    <w:basedOn w:val="VarsaylanParagrafYazTipi"/>
    <w:uiPriority w:val="99"/>
    <w:unhideWhenUsed/>
    <w:rsid w:val="008E1482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A5225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B3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19840-2F41-4D70-9174-985C4AB8F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strateji15</dc:creator>
  <cp:lastModifiedBy>saydan</cp:lastModifiedBy>
  <cp:revision>4</cp:revision>
  <cp:lastPrinted>2018-10-18T07:20:00Z</cp:lastPrinted>
  <dcterms:created xsi:type="dcterms:W3CDTF">2018-10-15T13:37:00Z</dcterms:created>
  <dcterms:modified xsi:type="dcterms:W3CDTF">2018-10-18T07:21:00Z</dcterms:modified>
</cp:coreProperties>
</file>